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Pr="00A06B61" w:rsidRDefault="000E50DC" w:rsidP="000E50DC">
      <w:pPr>
        <w:jc w:val="center"/>
        <w:rPr>
          <w:sz w:val="24"/>
          <w:szCs w:val="24"/>
        </w:rPr>
      </w:pPr>
      <w:r w:rsidRPr="00A06B61">
        <w:rPr>
          <w:sz w:val="24"/>
          <w:szCs w:val="24"/>
        </w:rPr>
        <w:t>Места регистрации на участие в итоговом сочинении</w:t>
      </w:r>
      <w:r w:rsidR="00A06B61">
        <w:rPr>
          <w:sz w:val="24"/>
          <w:szCs w:val="24"/>
        </w:rPr>
        <w:t xml:space="preserve">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:rsidR="000E50DC" w:rsidRPr="00A06B61" w:rsidRDefault="000E50DC" w:rsidP="000E50DC">
      <w:pPr>
        <w:rPr>
          <w:sz w:val="24"/>
          <w:szCs w:val="24"/>
        </w:rPr>
      </w:pPr>
    </w:p>
    <w:tbl>
      <w:tblPr>
        <w:tblStyle w:val="a3"/>
        <w:tblW w:w="15569" w:type="dxa"/>
        <w:tblInd w:w="-743" w:type="dxa"/>
        <w:tblLook w:val="04A0"/>
      </w:tblPr>
      <w:tblGrid>
        <w:gridCol w:w="2605"/>
        <w:gridCol w:w="5192"/>
        <w:gridCol w:w="4961"/>
        <w:gridCol w:w="2811"/>
      </w:tblGrid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Наименование органа местного самоуправления, осуществляющего управление в сфере образования</w:t>
            </w:r>
          </w:p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Адрес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Контактные телефоны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pStyle w:val="3"/>
              <w:jc w:val="center"/>
              <w:outlineLvl w:val="2"/>
              <w:rPr>
                <w:rFonts w:eastAsiaTheme="minorEastAsia"/>
                <w:sz w:val="24"/>
                <w:highlight w:val="yellow"/>
              </w:rPr>
            </w:pPr>
            <w:r w:rsidRPr="006B73BA">
              <w:rPr>
                <w:rFonts w:eastAsiaTheme="minorEastAsia"/>
                <w:b w:val="0"/>
                <w:sz w:val="24"/>
              </w:rPr>
              <w:t>Городской округ</w:t>
            </w:r>
            <w:r w:rsidRPr="006B73BA">
              <w:rPr>
                <w:rFonts w:eastAsiaTheme="minorEastAsia"/>
                <w:sz w:val="24"/>
              </w:rPr>
              <w:t xml:space="preserve"> </w:t>
            </w:r>
            <w:r w:rsidRPr="006B73BA">
              <w:rPr>
                <w:rFonts w:eastAsiaTheme="minorEastAsia"/>
                <w:b w:val="0"/>
                <w:sz w:val="24"/>
              </w:rPr>
              <w:t>БАЛАШИХА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по образованию Администрации Городского округа </w:t>
            </w:r>
            <w:proofErr w:type="spellStart"/>
            <w:r w:rsidRPr="006B73BA">
              <w:rPr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6B73BA">
              <w:rPr>
                <w:sz w:val="24"/>
                <w:szCs w:val="24"/>
              </w:rPr>
              <w:t>г</w:t>
            </w:r>
            <w:proofErr w:type="gramStart"/>
            <w:r w:rsidRPr="006B73BA">
              <w:rPr>
                <w:sz w:val="24"/>
                <w:szCs w:val="24"/>
              </w:rPr>
              <w:t>.Б</w:t>
            </w:r>
            <w:proofErr w:type="gramEnd"/>
            <w:r w:rsidRPr="006B73BA">
              <w:rPr>
                <w:sz w:val="24"/>
                <w:szCs w:val="24"/>
              </w:rPr>
              <w:t>алашиха</w:t>
            </w:r>
            <w:proofErr w:type="spellEnd"/>
            <w:r w:rsidRPr="006B73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Парковая, д.2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8-495-521-21-09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pStyle w:val="2"/>
              <w:jc w:val="center"/>
              <w:outlineLvl w:val="1"/>
              <w:rPr>
                <w:rFonts w:eastAsiaTheme="minorEastAsia"/>
                <w:b/>
                <w:bCs/>
                <w:sz w:val="24"/>
                <w:highlight w:val="yellow"/>
              </w:rPr>
            </w:pPr>
            <w:r w:rsidRPr="006B73BA">
              <w:rPr>
                <w:rFonts w:eastAsiaTheme="minorEastAsia"/>
                <w:sz w:val="24"/>
              </w:rPr>
              <w:t>Городской округ</w:t>
            </w:r>
            <w:r w:rsidRPr="006B73BA">
              <w:rPr>
                <w:rFonts w:eastAsiaTheme="minorEastAsia"/>
                <w:b/>
                <w:sz w:val="24"/>
              </w:rPr>
              <w:t xml:space="preserve"> </w:t>
            </w:r>
            <w:r w:rsidRPr="006B73BA">
              <w:rPr>
                <w:rFonts w:eastAsiaTheme="minorEastAsia"/>
                <w:sz w:val="24"/>
              </w:rPr>
              <w:t>БРОННИЦЫ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по образованию Администрации города Бронницы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Бронницы,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Советская, д.31, корп.2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8-496-466-65-43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ВЛАСИХА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Отдел образования управления по социальным вопросам администрации городского округа </w:t>
            </w:r>
            <w:proofErr w:type="spellStart"/>
            <w:r w:rsidRPr="006B73BA">
              <w:rPr>
                <w:sz w:val="24"/>
                <w:szCs w:val="24"/>
              </w:rPr>
              <w:t>Власиха</w:t>
            </w:r>
            <w:proofErr w:type="spellEnd"/>
            <w:r w:rsidRPr="006B73BA">
              <w:rPr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п. </w:t>
            </w:r>
            <w:proofErr w:type="spellStart"/>
            <w:r w:rsidRPr="006B73BA">
              <w:rPr>
                <w:sz w:val="24"/>
                <w:szCs w:val="24"/>
              </w:rPr>
              <w:t>Власиха</w:t>
            </w:r>
            <w:proofErr w:type="spellEnd"/>
            <w:r w:rsidRPr="006B73BA">
              <w:rPr>
                <w:sz w:val="24"/>
                <w:szCs w:val="24"/>
              </w:rPr>
              <w:t xml:space="preserve">, 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ул. Маршала Жукова, д.23, 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 № 5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8-495-567-90-96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ВОЛОКОЛАМСКИЙ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системой образования администрации Волоколамского муниципального района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sz w:val="24"/>
                <w:szCs w:val="24"/>
              </w:rPr>
              <w:t>.В</w:t>
            </w:r>
            <w:proofErr w:type="gramEnd"/>
            <w:r w:rsidRPr="006B73BA">
              <w:rPr>
                <w:sz w:val="24"/>
                <w:szCs w:val="24"/>
              </w:rPr>
              <w:t xml:space="preserve">олоколамск, </w:t>
            </w:r>
          </w:p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ул. </w:t>
            </w:r>
            <w:proofErr w:type="gramStart"/>
            <w:r w:rsidRPr="006B73BA">
              <w:rPr>
                <w:sz w:val="24"/>
                <w:szCs w:val="24"/>
              </w:rPr>
              <w:t>Революционная</w:t>
            </w:r>
            <w:proofErr w:type="gramEnd"/>
            <w:r w:rsidRPr="006B73BA">
              <w:rPr>
                <w:sz w:val="24"/>
                <w:szCs w:val="24"/>
              </w:rPr>
              <w:t>, д.5, кабинет № 118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8-496-362-12-47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highlight w:val="yellow"/>
              </w:rPr>
            </w:pPr>
            <w:r w:rsidRPr="006B73BA">
              <w:rPr>
                <w:bCs/>
              </w:rPr>
              <w:t>ВОСКРЕСЕНСКИЙ</w:t>
            </w:r>
            <w:r w:rsidRPr="006B73BA">
              <w:rPr>
                <w:b/>
                <w:bCs/>
              </w:rPr>
              <w:t xml:space="preserve"> </w:t>
            </w:r>
            <w:r w:rsidRPr="006B73BA">
              <w:rPr>
                <w:bCs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Муниципальное управление «Управление образования администрации Воскресенского муниципального района Московской области»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 Воскресенск,</w:t>
            </w:r>
          </w:p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Победы, д. 32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8-496-442-02-23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ВОСХОД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6B73BA">
              <w:rPr>
                <w:sz w:val="24"/>
                <w:szCs w:val="24"/>
              </w:rPr>
              <w:t>Истринского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sz w:val="24"/>
                <w:szCs w:val="24"/>
              </w:rPr>
              <w:t>.И</w:t>
            </w:r>
            <w:proofErr w:type="gramEnd"/>
            <w:r w:rsidRPr="006B73BA">
              <w:rPr>
                <w:sz w:val="24"/>
                <w:szCs w:val="24"/>
              </w:rPr>
              <w:t>стра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пл. Революции д.4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8-498-314-55-20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ДЗЕРЖИНСКИЙ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развития образования и отраслей социальной сферы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 Дзержинский,</w:t>
            </w:r>
          </w:p>
          <w:p w:rsidR="00E25ACE" w:rsidRPr="006B73BA" w:rsidRDefault="00E25ACE" w:rsidP="006B73B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</w:t>
            </w:r>
            <w:proofErr w:type="spellStart"/>
            <w:r w:rsidRPr="006B73BA">
              <w:rPr>
                <w:sz w:val="24"/>
                <w:szCs w:val="24"/>
              </w:rPr>
              <w:t>Шама</w:t>
            </w:r>
            <w:proofErr w:type="spellEnd"/>
            <w:r w:rsidRPr="006B73BA">
              <w:rPr>
                <w:sz w:val="24"/>
                <w:szCs w:val="24"/>
              </w:rPr>
              <w:t>, дом 9, ком.201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8-495-550-40-87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ДМИТРОВСКИЙ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Дмитровского муниципального района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Дмитров,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Большевистская, д. 7а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8-496-22-7-99-79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8-496-22-7-44-33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ДОЛГОПРУДНЫЙ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73BA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Администрации г</w:t>
            </w:r>
            <w:proofErr w:type="gramStart"/>
            <w:r w:rsidRPr="006B73BA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6B73BA">
              <w:rPr>
                <w:rFonts w:eastAsia="Calibri"/>
                <w:sz w:val="24"/>
                <w:szCs w:val="24"/>
                <w:lang w:eastAsia="en-US"/>
              </w:rPr>
              <w:t>олгопрудного</w:t>
            </w:r>
          </w:p>
        </w:tc>
        <w:tc>
          <w:tcPr>
            <w:tcW w:w="4961" w:type="dxa"/>
            <w:vAlign w:val="center"/>
          </w:tcPr>
          <w:p w:rsidR="00E25ACE" w:rsidRPr="006B73BA" w:rsidRDefault="00E25ACE" w:rsidP="006B73BA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Московская область, </w:t>
            </w:r>
            <w:r w:rsidRPr="006B73BA">
              <w:rPr>
                <w:rFonts w:eastAsia="Calibri"/>
                <w:sz w:val="24"/>
                <w:szCs w:val="24"/>
                <w:lang w:eastAsia="en-US"/>
              </w:rPr>
              <w:t>г. Долгопрудный, ул</w:t>
            </w:r>
            <w:proofErr w:type="gramStart"/>
            <w:r w:rsidRPr="006B73BA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6B73BA">
              <w:rPr>
                <w:rFonts w:eastAsia="Calibri"/>
                <w:sz w:val="24"/>
                <w:szCs w:val="24"/>
                <w:lang w:eastAsia="en-US"/>
              </w:rPr>
              <w:t>ервомайская, 21, кабинет № 6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widowControl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73BA">
              <w:rPr>
                <w:rFonts w:eastAsia="Calibri"/>
                <w:sz w:val="24"/>
                <w:szCs w:val="24"/>
                <w:lang w:eastAsia="en-US"/>
              </w:rPr>
              <w:t>8-495-408-68-25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ДОМОДЕДОВО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Московская область, </w:t>
            </w:r>
            <w:r w:rsidRPr="006B73BA">
              <w:rPr>
                <w:sz w:val="24"/>
                <w:szCs w:val="24"/>
              </w:rPr>
              <w:t>г</w:t>
            </w:r>
            <w:proofErr w:type="gramStart"/>
            <w:r w:rsidRPr="006B73BA">
              <w:rPr>
                <w:sz w:val="24"/>
                <w:szCs w:val="24"/>
              </w:rPr>
              <w:t>.Д</w:t>
            </w:r>
            <w:proofErr w:type="gramEnd"/>
            <w:r w:rsidRPr="006B73BA">
              <w:rPr>
                <w:sz w:val="24"/>
                <w:szCs w:val="24"/>
              </w:rPr>
              <w:t xml:space="preserve">омодедово, 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B73BA">
              <w:rPr>
                <w:sz w:val="24"/>
                <w:szCs w:val="24"/>
              </w:rPr>
              <w:t>мкр</w:t>
            </w:r>
            <w:proofErr w:type="spellEnd"/>
            <w:r w:rsidRPr="006B73BA">
              <w:rPr>
                <w:sz w:val="24"/>
                <w:szCs w:val="24"/>
              </w:rPr>
              <w:t>. Центральный, ул</w:t>
            </w:r>
            <w:proofErr w:type="gramStart"/>
            <w:r w:rsidRPr="006B73BA">
              <w:rPr>
                <w:sz w:val="24"/>
                <w:szCs w:val="24"/>
              </w:rPr>
              <w:t>.П</w:t>
            </w:r>
            <w:proofErr w:type="gramEnd"/>
            <w:r w:rsidRPr="006B73BA">
              <w:rPr>
                <w:sz w:val="24"/>
                <w:szCs w:val="24"/>
              </w:rPr>
              <w:t>ервомайская, д.23 (каб.208)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8-496-797-72-00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8-496-797-71-96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lastRenderedPageBreak/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ДУБНА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Управление народного образования Администрации </w:t>
            </w:r>
            <w:proofErr w:type="gramStart"/>
            <w:r w:rsidRPr="006B73BA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6B73B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B73BA">
              <w:rPr>
                <w:rFonts w:eastAsia="Calibri"/>
                <w:sz w:val="24"/>
                <w:szCs w:val="24"/>
              </w:rPr>
              <w:t>Дубны</w:t>
            </w:r>
          </w:p>
        </w:tc>
        <w:tc>
          <w:tcPr>
            <w:tcW w:w="496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6B73BA">
              <w:rPr>
                <w:rFonts w:eastAsia="Calibri"/>
                <w:sz w:val="24"/>
                <w:szCs w:val="24"/>
              </w:rPr>
              <w:t>убна, ул.Мира, д.1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8-496-214-02-50,</w:t>
            </w:r>
          </w:p>
          <w:p w:rsidR="00E25ACE" w:rsidRPr="006B73BA" w:rsidRDefault="00E25ACE" w:rsidP="00E25ACE">
            <w:pPr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8-496-216-60-60*5551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ЕГОРЬЕВСК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Комитет по образованию администрации городского округа Егорьевск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 Егорьевск,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Профсоюзная, д.4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8-496-404-52-20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8-496-404-60-36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ЖУКОВСКИЙ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.о.</w:t>
            </w:r>
            <w:r w:rsidR="00CE78F4">
              <w:rPr>
                <w:sz w:val="24"/>
                <w:szCs w:val="24"/>
              </w:rPr>
              <w:t xml:space="preserve"> </w:t>
            </w:r>
            <w:r w:rsidRPr="006B73BA">
              <w:rPr>
                <w:sz w:val="24"/>
                <w:szCs w:val="24"/>
              </w:rPr>
              <w:t>Жуковский</w:t>
            </w:r>
          </w:p>
        </w:tc>
        <w:tc>
          <w:tcPr>
            <w:tcW w:w="4961" w:type="dxa"/>
            <w:vAlign w:val="center"/>
          </w:tcPr>
          <w:p w:rsidR="00E25ACE" w:rsidRPr="006B73BA" w:rsidRDefault="00E25AC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г. Жуковский ул</w:t>
            </w:r>
            <w:proofErr w:type="gramStart"/>
            <w:r w:rsidRPr="006B73BA">
              <w:rPr>
                <w:sz w:val="24"/>
                <w:szCs w:val="24"/>
              </w:rPr>
              <w:t>.Ф</w:t>
            </w:r>
            <w:proofErr w:type="gramEnd"/>
            <w:r w:rsidRPr="006B73BA">
              <w:rPr>
                <w:sz w:val="24"/>
                <w:szCs w:val="24"/>
              </w:rPr>
              <w:t xml:space="preserve">рунзе,  дом 23, 10 этаж,103 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8-496481-20-24</w:t>
            </w:r>
          </w:p>
          <w:p w:rsidR="00E25ACE" w:rsidRPr="006B73BA" w:rsidRDefault="00E25AC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8-496-481-22-51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tabs>
                <w:tab w:val="left" w:pos="3961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ЗАРАЙСКИЙ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Зарайского муниципального района</w:t>
            </w:r>
          </w:p>
        </w:tc>
        <w:tc>
          <w:tcPr>
            <w:tcW w:w="4961" w:type="dxa"/>
            <w:vAlign w:val="center"/>
          </w:tcPr>
          <w:p w:rsidR="00E25ACE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sz w:val="24"/>
                <w:szCs w:val="24"/>
              </w:rPr>
              <w:t>.З</w:t>
            </w:r>
            <w:proofErr w:type="gramEnd"/>
            <w:r w:rsidRPr="006B73BA">
              <w:rPr>
                <w:sz w:val="24"/>
                <w:szCs w:val="24"/>
              </w:rPr>
              <w:t xml:space="preserve">арайск, 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</w:t>
            </w:r>
            <w:proofErr w:type="gramStart"/>
            <w:r w:rsidRPr="006B73BA">
              <w:rPr>
                <w:sz w:val="24"/>
                <w:szCs w:val="24"/>
              </w:rPr>
              <w:t>.С</w:t>
            </w:r>
            <w:proofErr w:type="gramEnd"/>
            <w:r w:rsidRPr="006B73BA">
              <w:rPr>
                <w:sz w:val="24"/>
                <w:szCs w:val="24"/>
              </w:rPr>
              <w:t>оветская, д.17/56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8-496-662-52-44</w:t>
            </w:r>
          </w:p>
        </w:tc>
      </w:tr>
      <w:tr w:rsidR="00E25ACE" w:rsidRPr="00A06B61" w:rsidTr="00E25ACE">
        <w:tc>
          <w:tcPr>
            <w:tcW w:w="2605" w:type="dxa"/>
            <w:vAlign w:val="center"/>
          </w:tcPr>
          <w:p w:rsidR="00E25ACE" w:rsidRPr="006B73BA" w:rsidRDefault="00E25AC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ЗВЕНИГОРОД</w:t>
            </w:r>
          </w:p>
        </w:tc>
        <w:tc>
          <w:tcPr>
            <w:tcW w:w="5192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Муниципальное казенное учреждение «Комитет образования» городского округа Звенигород</w:t>
            </w:r>
          </w:p>
        </w:tc>
        <w:tc>
          <w:tcPr>
            <w:tcW w:w="496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6B73BA">
              <w:rPr>
                <w:sz w:val="24"/>
                <w:szCs w:val="24"/>
              </w:rPr>
              <w:t>Звенигород, ул</w:t>
            </w:r>
            <w:proofErr w:type="gramStart"/>
            <w:r w:rsidRPr="006B73BA">
              <w:rPr>
                <w:sz w:val="24"/>
                <w:szCs w:val="24"/>
              </w:rPr>
              <w:t>.Л</w:t>
            </w:r>
            <w:proofErr w:type="gramEnd"/>
            <w:r w:rsidRPr="006B73BA">
              <w:rPr>
                <w:sz w:val="24"/>
                <w:szCs w:val="24"/>
              </w:rPr>
              <w:t>енина, д.28А</w:t>
            </w:r>
          </w:p>
        </w:tc>
        <w:tc>
          <w:tcPr>
            <w:tcW w:w="2811" w:type="dxa"/>
            <w:vAlign w:val="center"/>
          </w:tcPr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8-498-697-42-53</w:t>
            </w:r>
          </w:p>
          <w:p w:rsidR="00E25ACE" w:rsidRPr="006B73BA" w:rsidRDefault="00E25AC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8-495-597-11-60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93F1E">
              <w:rPr>
                <w:bCs/>
                <w:sz w:val="24"/>
                <w:szCs w:val="24"/>
              </w:rPr>
              <w:t>Городской округ ЗВЕЗДНЫЙ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A81B6E">
            <w:pPr>
              <w:shd w:val="clear" w:color="auto" w:fill="FFFFFF"/>
              <w:tabs>
                <w:tab w:val="left" w:pos="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Звездный городок</w:t>
            </w:r>
          </w:p>
        </w:tc>
        <w:tc>
          <w:tcPr>
            <w:tcW w:w="4961" w:type="dxa"/>
            <w:vAlign w:val="center"/>
          </w:tcPr>
          <w:p w:rsidR="00F93F1E" w:rsidRDefault="00F93F1E" w:rsidP="00A81B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>, п. Звездный городок,</w:t>
            </w:r>
          </w:p>
          <w:p w:rsidR="00F93F1E" w:rsidRPr="006B73BA" w:rsidRDefault="00F93F1E" w:rsidP="00A81B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47</w:t>
            </w:r>
          </w:p>
        </w:tc>
        <w:tc>
          <w:tcPr>
            <w:tcW w:w="2811" w:type="dxa"/>
            <w:vAlign w:val="center"/>
          </w:tcPr>
          <w:p w:rsidR="00F93F1E" w:rsidRDefault="00F93F1E" w:rsidP="00A81B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50A5">
              <w:rPr>
                <w:sz w:val="24"/>
                <w:szCs w:val="24"/>
              </w:rPr>
              <w:t>8-495-744-18-00</w:t>
            </w:r>
          </w:p>
          <w:p w:rsidR="00F93F1E" w:rsidRPr="006B73BA" w:rsidRDefault="00F93F1E" w:rsidP="00A81B6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8-498-950-00-01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ИВАНТЕЕВКА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Комитет по образованию и молодежной политике Администрации города Ивантеевки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г. Ивантеевка, Детский проезд, д.9, каб.19а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8-496-536-19-69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ИСТРИНСКИЙ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6B73BA">
              <w:rPr>
                <w:sz w:val="24"/>
                <w:szCs w:val="24"/>
              </w:rPr>
              <w:t>Истринского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sz w:val="24"/>
                <w:szCs w:val="24"/>
              </w:rPr>
              <w:t>.И</w:t>
            </w:r>
            <w:proofErr w:type="gramEnd"/>
            <w:r w:rsidRPr="006B73BA">
              <w:rPr>
                <w:sz w:val="24"/>
                <w:szCs w:val="24"/>
              </w:rPr>
              <w:t xml:space="preserve">стра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пл. Революции д.4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8-498-314-55-20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КАШИРА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Кашира,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Ленина д.2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8-496-692-86-22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КЛИНСКИЙ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B73BA">
              <w:rPr>
                <w:sz w:val="24"/>
                <w:szCs w:val="24"/>
              </w:rPr>
              <w:t>Клинского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Клин,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Чайковского, д.14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8-496-242-67-72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8-903-540-99-14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КОЛОМНА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Коломна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Коломна,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Калинина, д. 49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8-496-613-35-10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8-496-612-11-36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КОЛОМЕНСКИЙ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образованием администрации Коломенского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Коломенский район,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п. Радужный, д.38, к.90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8-496-623-11-21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КОРОЛЕВ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Комитет </w:t>
            </w:r>
            <w:proofErr w:type="gramStart"/>
            <w:r w:rsidRPr="006B73BA">
              <w:rPr>
                <w:sz w:val="24"/>
                <w:szCs w:val="24"/>
              </w:rPr>
              <w:t>образования Администрации городского округа Королёв Московской области</w:t>
            </w:r>
            <w:proofErr w:type="gramEnd"/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город Королёв,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Октябрьская, д. 8а, 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 № 109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8-495-516-87-37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КОТЕЛЬНИКИ</w:t>
            </w:r>
          </w:p>
        </w:tc>
        <w:tc>
          <w:tcPr>
            <w:tcW w:w="5192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6B73BA">
              <w:rPr>
                <w:sz w:val="24"/>
                <w:szCs w:val="24"/>
              </w:rPr>
              <w:t>развития отраслей социальной сферы администрации городского округа</w:t>
            </w:r>
            <w:proofErr w:type="gramEnd"/>
            <w:r w:rsidRPr="006B73BA">
              <w:rPr>
                <w:sz w:val="24"/>
                <w:szCs w:val="24"/>
              </w:rPr>
              <w:t xml:space="preserve"> Котельники Московской области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Котельники,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Новая, д.16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8-498-742-02-39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lastRenderedPageBreak/>
              <w:t>Городской округ КРАСНОАРМЕЙСК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Отдел образования администрации городского округа Красноармейск Московской области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г. Красноармейск, ул. Чкалова, д.14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8-496-538-25-04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КРАСНОГОРСКИЙ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Управление образования администрации Красногорского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B73BA">
              <w:rPr>
                <w:sz w:val="24"/>
                <w:szCs w:val="24"/>
                <w:lang w:eastAsia="en-US"/>
              </w:rPr>
              <w:t>. Красногорск,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 ул. Кирова, д.7</w:t>
            </w:r>
            <w:proofErr w:type="gramStart"/>
            <w:r w:rsidRPr="006B73BA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6B73BA">
              <w:rPr>
                <w:sz w:val="24"/>
                <w:szCs w:val="24"/>
                <w:lang w:eastAsia="en-US"/>
              </w:rPr>
              <w:t xml:space="preserve"> каб.2-9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8-498-568-59-88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8-903-108-85-03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КРАСНОЗНАМЕНСК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по образованию, культуре, спорту и работе с молодежью администрации городского округа Краснознаменск Московской области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город Краснознаменск, улица Краснознаменная, дом 1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8-499-676-22-93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8-498-676-06-23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ЛЕНИНСКИЙ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Управление образования администрации Ленинского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Ленинский район,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г. Видное, ул. Школьная, д. 64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8-498-547-15-46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ЛОБНЯ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.о. Лобня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Лобня ул. Ленина,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д. 4 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 7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8-495-577-11-78                         8-495-577-12-39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ЛОСИНО-ПЕТРОВСКИЙ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Управление социальной сферы администрации городского округа </w:t>
            </w:r>
            <w:proofErr w:type="spellStart"/>
            <w:r w:rsidRPr="006B73BA">
              <w:rPr>
                <w:rFonts w:eastAsia="Calibri"/>
                <w:sz w:val="24"/>
                <w:szCs w:val="24"/>
              </w:rPr>
              <w:t>Лосино-Петровский</w:t>
            </w:r>
            <w:proofErr w:type="spellEnd"/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6B73BA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6B73BA">
              <w:rPr>
                <w:rFonts w:eastAsia="Calibri"/>
                <w:sz w:val="24"/>
                <w:szCs w:val="24"/>
              </w:rPr>
              <w:t>Лосино-Петровский</w:t>
            </w:r>
            <w:proofErr w:type="spellEnd"/>
            <w:r w:rsidRPr="006B73BA">
              <w:rPr>
                <w:rFonts w:eastAsia="Calibri"/>
                <w:sz w:val="24"/>
                <w:szCs w:val="24"/>
              </w:rPr>
              <w:t>, ул. Октябрьская, д.6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8-496- 569-52-02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ЛОТОШИНСКИЙ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BA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Лотошинского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Лотошинский район, поселок  Лотошино, улица  Колхозная, дом 41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8-496-287-05-51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ЛУХОВИЦКИЙ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системой образования администрации Луховицкого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</w:t>
            </w:r>
            <w:proofErr w:type="spellStart"/>
            <w:r w:rsidRPr="006B73BA">
              <w:rPr>
                <w:sz w:val="24"/>
                <w:szCs w:val="24"/>
              </w:rPr>
              <w:t>Луховицы</w:t>
            </w:r>
            <w:proofErr w:type="spellEnd"/>
            <w:r w:rsidRPr="006B73BA">
              <w:rPr>
                <w:sz w:val="24"/>
                <w:szCs w:val="24"/>
              </w:rPr>
              <w:t xml:space="preserve">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Советская, д.7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8-497-639-12-00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ЛЫТКАРИНО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города Лыткарино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г</w:t>
            </w:r>
            <w:proofErr w:type="gramStart"/>
            <w:r w:rsidRPr="006B73BA">
              <w:rPr>
                <w:sz w:val="24"/>
                <w:szCs w:val="24"/>
              </w:rPr>
              <w:t>.Л</w:t>
            </w:r>
            <w:proofErr w:type="gramEnd"/>
            <w:r w:rsidRPr="006B73BA">
              <w:rPr>
                <w:sz w:val="24"/>
                <w:szCs w:val="24"/>
              </w:rPr>
              <w:t>ыткарино, ул.Спортивная, д.5/1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pStyle w:val="aa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8-495-552-84-63,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73BA">
              <w:rPr>
                <w:sz w:val="24"/>
                <w:szCs w:val="24"/>
              </w:rPr>
              <w:t xml:space="preserve"> 8-495-552-88-18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ЛЮБЕРЕЦКИЙ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образованием Люберецкого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г. Люберцы, Октябрьский проспект, д. 209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8-495-554-15-48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МОЖАЙСКИЙ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и отраслей социальной сферы администрации Можайского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Можайск,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Московская д.15. каб.408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8-496-382-18-63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МОЛОДЕЖНЫЙ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по образованию Администрации </w:t>
            </w:r>
            <w:proofErr w:type="spellStart"/>
            <w:r w:rsidRPr="006B73BA">
              <w:rPr>
                <w:sz w:val="24"/>
                <w:szCs w:val="24"/>
              </w:rPr>
              <w:t>Наро-Фоминского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</w:t>
            </w:r>
            <w:proofErr w:type="spellStart"/>
            <w:r w:rsidRPr="006B73BA">
              <w:rPr>
                <w:sz w:val="24"/>
                <w:szCs w:val="24"/>
              </w:rPr>
              <w:t>Наро-Фоминск</w:t>
            </w:r>
            <w:proofErr w:type="spellEnd"/>
            <w:r w:rsidRPr="006B73BA">
              <w:rPr>
                <w:sz w:val="24"/>
                <w:szCs w:val="24"/>
              </w:rPr>
              <w:t>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маршала Жукова Г.К., д. 2А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8-496-343-50-22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МЫТИЩИ</w:t>
            </w:r>
          </w:p>
        </w:tc>
        <w:tc>
          <w:tcPr>
            <w:tcW w:w="5192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Мытищи Московской области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Мытищи,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Матросова, д.6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8-495-586-13-43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lastRenderedPageBreak/>
              <w:t>НАРО-ФОМИНСКИЙ  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по образованию Администрации </w:t>
            </w:r>
            <w:proofErr w:type="spellStart"/>
            <w:r w:rsidRPr="006B73BA">
              <w:rPr>
                <w:sz w:val="24"/>
                <w:szCs w:val="24"/>
              </w:rPr>
              <w:t>Наро-Фоминского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</w:t>
            </w:r>
            <w:proofErr w:type="spellStart"/>
            <w:r w:rsidRPr="006B73BA">
              <w:rPr>
                <w:sz w:val="24"/>
                <w:szCs w:val="24"/>
              </w:rPr>
              <w:t>Наро-Фоминск</w:t>
            </w:r>
            <w:proofErr w:type="spellEnd"/>
            <w:r w:rsidRPr="006B73BA">
              <w:rPr>
                <w:sz w:val="24"/>
                <w:szCs w:val="24"/>
              </w:rPr>
              <w:t xml:space="preserve">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маршала Жукова Г.К., д. 2А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8-496-343-50-22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НОГИНСКИЙ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Ногинского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Ногинск,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Климова,  дом 30  «а»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8-496-514-12-98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ОДИНЦОВСКИЙ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Одинцовского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Одинцово,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Молодёжная, д. 16Б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8-495-585-16-92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ОЗЕРЫ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Озёры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Озёры,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пл. К. Маркса, д.13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8-496-702-18-69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ОРЕХОВО-ЗУЕВО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Орехово-Зуево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Орехово-Зуево,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Козлова, д.18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8-496-422-24-16,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73BA">
              <w:rPr>
                <w:sz w:val="24"/>
                <w:szCs w:val="24"/>
              </w:rPr>
              <w:t>8-496-422-35-20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ОРЕХОВО-ЗУЕВСКИЙ 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Управление образования администрации Орехово-Зуевского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rFonts w:eastAsia="Calibri"/>
                <w:sz w:val="24"/>
                <w:szCs w:val="24"/>
              </w:rPr>
              <w:t>. Ликино-Дулёво,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 xml:space="preserve"> ул. Калинина, 14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B73BA">
              <w:rPr>
                <w:rFonts w:eastAsia="Calibri"/>
                <w:sz w:val="24"/>
                <w:szCs w:val="24"/>
              </w:rPr>
              <w:t>8-496-418-54-91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ПАВЛОВО-ПОСАДСКИЙ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Павлово-Посадского муниципального района Московской области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Павловский Посад, ул. Урицкого д.32/2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8-496-432-02-41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pStyle w:val="4"/>
              <w:jc w:val="center"/>
              <w:outlineLvl w:val="3"/>
              <w:rPr>
                <w:rFonts w:eastAsiaTheme="minorEastAsia"/>
                <w:b w:val="0"/>
                <w:highlight w:val="yellow"/>
              </w:rPr>
            </w:pPr>
            <w:r w:rsidRPr="006B73BA">
              <w:rPr>
                <w:rFonts w:eastAsiaTheme="minorEastAsia"/>
                <w:b w:val="0"/>
              </w:rPr>
              <w:t>Городской округ ПОДОЛЬСК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73BA">
              <w:rPr>
                <w:bCs/>
                <w:sz w:val="24"/>
                <w:szCs w:val="24"/>
              </w:rPr>
              <w:t>Комитет по образованию Администрации Городского округа Подольск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.о. Подольск,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ул. </w:t>
            </w:r>
            <w:proofErr w:type="spellStart"/>
            <w:r w:rsidRPr="006B73BA">
              <w:rPr>
                <w:sz w:val="24"/>
                <w:szCs w:val="24"/>
              </w:rPr>
              <w:t>Веллинга</w:t>
            </w:r>
            <w:proofErr w:type="spellEnd"/>
            <w:r w:rsidRPr="006B73BA">
              <w:rPr>
                <w:sz w:val="24"/>
                <w:szCs w:val="24"/>
              </w:rPr>
              <w:t>, д. 3 (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 10)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B73BA">
              <w:rPr>
                <w:bCs/>
                <w:sz w:val="24"/>
                <w:szCs w:val="24"/>
              </w:rPr>
              <w:t>8-496-763-61-78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ПРОТВИНО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outlineLvl w:val="0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Отдел образования</w:t>
            </w:r>
          </w:p>
          <w:p w:rsidR="00F93F1E" w:rsidRPr="006B73BA" w:rsidRDefault="00F93F1E" w:rsidP="006B73BA">
            <w:pPr>
              <w:jc w:val="center"/>
              <w:outlineLvl w:val="0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Администрации города Протвино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outlineLvl w:val="0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Протвино, </w:t>
            </w:r>
          </w:p>
          <w:p w:rsidR="00F93F1E" w:rsidRPr="006B73BA" w:rsidRDefault="00F93F1E" w:rsidP="006B73BA">
            <w:pPr>
              <w:jc w:val="center"/>
              <w:outlineLvl w:val="0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Ленина, д. 5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outlineLvl w:val="0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8-496-774-69-26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ПУШКИНСКИЙ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Управление образования администрации Пушкинского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B73BA">
              <w:rPr>
                <w:sz w:val="24"/>
                <w:szCs w:val="24"/>
                <w:lang w:eastAsia="en-US"/>
              </w:rPr>
              <w:t xml:space="preserve">. Пушкино,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ул. Некрасова, дом 2, кабинет №5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color w:val="000000"/>
                <w:sz w:val="24"/>
                <w:szCs w:val="24"/>
              </w:rPr>
              <w:t>8-496-539-07-60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ПУЩИНО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Отдел образования администрации города Пущино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Пущино,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Строителей, д.18а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8-496-773-48-03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РАМЕНСКИЙ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Комитет по образованию Администрации Раменского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Раменское, Комсомольская пл., д.2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8-496-463-34-16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РЕУТОВ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Администрации 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.о. Реутов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Реутов,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Кирова,  д.5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8-495-528-63-80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8-495-528-00-54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РОШАЛЬ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Отдел образования Администрации городского округа Рошаль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 область, 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Рошаль,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Октябрьской Революции, д. 16, каб.24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8-49645-51-648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РУЗСКИЙ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МКУ Управление образования администрации Рузского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Руза,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ул. Солнцева, д.9, </w:t>
            </w:r>
            <w:proofErr w:type="spellStart"/>
            <w:r w:rsidRPr="006B73BA">
              <w:rPr>
                <w:sz w:val="24"/>
                <w:szCs w:val="24"/>
              </w:rPr>
              <w:t>каб</w:t>
            </w:r>
            <w:proofErr w:type="spellEnd"/>
            <w:r w:rsidRPr="006B73BA">
              <w:rPr>
                <w:sz w:val="24"/>
                <w:szCs w:val="24"/>
              </w:rPr>
              <w:t>. 412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8-496-272-46-62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lastRenderedPageBreak/>
              <w:t>СЕРГИЕВО-ПОСАДСКИЙ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Сергиево-Посадского муниципального района Московской области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Сергиево-Посадский район,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Сергиев Посад,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проспект Красной Армии, дом 203В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8-496-547-33-78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СЕРЕБРЯНЫЕ ПРУДЫ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по образованию администрации городского округа Серебряные Пруды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Московская область, р.п. Серебряные Пруды, ул. Б. </w:t>
            </w:r>
            <w:proofErr w:type="gramStart"/>
            <w:r w:rsidRPr="006B73BA">
              <w:rPr>
                <w:sz w:val="24"/>
                <w:szCs w:val="24"/>
              </w:rPr>
              <w:t>Луговая</w:t>
            </w:r>
            <w:proofErr w:type="gramEnd"/>
            <w:r w:rsidRPr="006B73BA">
              <w:rPr>
                <w:sz w:val="24"/>
                <w:szCs w:val="24"/>
              </w:rPr>
              <w:t>, д.8 Б,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8-496-673-11-06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СЕРПУХОВ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Комитет по образованию</w:t>
            </w:r>
            <w:r w:rsidRPr="006B73BA">
              <w:rPr>
                <w:rStyle w:val="apple-converted-space"/>
                <w:b/>
                <w:bCs/>
                <w:color w:val="222222"/>
                <w:sz w:val="24"/>
                <w:szCs w:val="24"/>
              </w:rPr>
              <w:t> </w:t>
            </w:r>
            <w:r w:rsidRPr="006B73BA">
              <w:rPr>
                <w:sz w:val="24"/>
                <w:szCs w:val="24"/>
                <w:lang w:eastAsia="en-US"/>
              </w:rPr>
              <w:t>Администрации города Серпухова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B73BA">
              <w:rPr>
                <w:sz w:val="24"/>
                <w:szCs w:val="24"/>
                <w:lang w:eastAsia="en-US"/>
              </w:rPr>
              <w:t xml:space="preserve">. Серпухов,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ул. Центральная, д.177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73B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8-496-739-61-01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СЕРПУХОВСКИЙ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Серпуховского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  <w:lang w:eastAsia="en-US"/>
              </w:rPr>
              <w:t>Московская область</w:t>
            </w:r>
            <w:r w:rsidRPr="006B73BA">
              <w:rPr>
                <w:sz w:val="24"/>
                <w:szCs w:val="24"/>
              </w:rPr>
              <w:t xml:space="preserve">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Серпухов,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Советская, д. 88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8 -496-739-65-83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СОЛНЕЧНОГОРСКИЙ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B73BA">
              <w:rPr>
                <w:sz w:val="24"/>
                <w:szCs w:val="24"/>
              </w:rPr>
              <w:t>Солнечногорского</w:t>
            </w:r>
            <w:proofErr w:type="spellEnd"/>
            <w:r w:rsidRPr="006B73B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Солнечногорск, 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Красная, д. 124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8-496-264-46-99</w:t>
            </w:r>
          </w:p>
          <w:p w:rsidR="00F93F1E" w:rsidRPr="006B73BA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8-496-262-48-90</w:t>
            </w:r>
          </w:p>
        </w:tc>
      </w:tr>
      <w:tr w:rsidR="00F93F1E" w:rsidRPr="00A06B61" w:rsidTr="00ED2066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F60A0">
              <w:rPr>
                <w:bCs/>
                <w:sz w:val="24"/>
                <w:szCs w:val="24"/>
              </w:rPr>
              <w:t>СТУПИНСКИЙ</w:t>
            </w:r>
            <w:r w:rsidRPr="005F60A0">
              <w:rPr>
                <w:b/>
                <w:bCs/>
                <w:sz w:val="24"/>
                <w:szCs w:val="24"/>
              </w:rPr>
              <w:t xml:space="preserve">  </w:t>
            </w:r>
            <w:r w:rsidRPr="005F60A0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</w:tcPr>
          <w:p w:rsidR="00F93F1E" w:rsidRPr="009A49BF" w:rsidRDefault="00F93F1E" w:rsidP="005F60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Ступинского муниципального района</w:t>
            </w:r>
          </w:p>
        </w:tc>
        <w:tc>
          <w:tcPr>
            <w:tcW w:w="4961" w:type="dxa"/>
          </w:tcPr>
          <w:p w:rsidR="00F93F1E" w:rsidRDefault="00F93F1E" w:rsidP="00A8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Ступино, </w:t>
            </w:r>
          </w:p>
          <w:p w:rsidR="00F93F1E" w:rsidRPr="009A49BF" w:rsidRDefault="00F93F1E" w:rsidP="005F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Андропова,</w:t>
            </w:r>
            <w:r w:rsidRPr="00102E66">
              <w:rPr>
                <w:sz w:val="22"/>
                <w:szCs w:val="22"/>
              </w:rPr>
              <w:t xml:space="preserve"> д. 43а/2</w:t>
            </w:r>
          </w:p>
        </w:tc>
        <w:tc>
          <w:tcPr>
            <w:tcW w:w="2811" w:type="dxa"/>
          </w:tcPr>
          <w:p w:rsidR="00F93F1E" w:rsidRDefault="00F93F1E" w:rsidP="005F60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642-69-41</w:t>
            </w:r>
          </w:p>
          <w:p w:rsidR="00F93F1E" w:rsidRPr="009A49BF" w:rsidRDefault="00F93F1E" w:rsidP="005F60A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642-16-42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ТАЛДОМСКИЙ</w:t>
            </w:r>
            <w:r w:rsidRPr="006B73BA">
              <w:rPr>
                <w:b/>
                <w:bCs/>
                <w:sz w:val="24"/>
                <w:szCs w:val="24"/>
              </w:rPr>
              <w:t xml:space="preserve"> 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Комитет по образованию администрации Талдомского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Талдом,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пл. Карла Маркса, д.12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8-496-206-14-99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8-496-206-40-57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ФРЯЗИНО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6B73BA">
              <w:rPr>
                <w:sz w:val="24"/>
                <w:szCs w:val="24"/>
              </w:rPr>
              <w:t>Фрязино</w:t>
            </w:r>
            <w:proofErr w:type="spellEnd"/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</w:t>
            </w:r>
            <w:proofErr w:type="spellStart"/>
            <w:r w:rsidRPr="006B73BA">
              <w:rPr>
                <w:sz w:val="24"/>
                <w:szCs w:val="24"/>
              </w:rPr>
              <w:t>Фрязино</w:t>
            </w:r>
            <w:proofErr w:type="spellEnd"/>
            <w:r w:rsidRPr="006B73BA">
              <w:rPr>
                <w:sz w:val="24"/>
                <w:szCs w:val="24"/>
              </w:rPr>
              <w:t xml:space="preserve">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Октябрьская, д. 7 (комн. 4)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8-496-255-59-73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ХИМКИ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jc w:val="center"/>
              <w:rPr>
                <w:color w:val="000000"/>
                <w:sz w:val="24"/>
                <w:szCs w:val="24"/>
              </w:rPr>
            </w:pPr>
            <w:r w:rsidRPr="006B73BA">
              <w:rPr>
                <w:color w:val="000000"/>
                <w:sz w:val="24"/>
                <w:szCs w:val="24"/>
              </w:rPr>
              <w:t>Управление по образованию Администрации городского округа Химки Московской области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Химки, </w:t>
            </w:r>
          </w:p>
          <w:p w:rsidR="00F93F1E" w:rsidRPr="006B73BA" w:rsidRDefault="00F93F1E" w:rsidP="006B73BA">
            <w:pPr>
              <w:jc w:val="center"/>
              <w:rPr>
                <w:color w:val="000000"/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Маяковского, д. 15 а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jc w:val="center"/>
              <w:rPr>
                <w:color w:val="000000"/>
                <w:sz w:val="24"/>
                <w:szCs w:val="24"/>
              </w:rPr>
            </w:pPr>
            <w:r w:rsidRPr="006B73BA">
              <w:rPr>
                <w:color w:val="000000"/>
                <w:sz w:val="24"/>
                <w:szCs w:val="24"/>
              </w:rPr>
              <w:t>8-495-575-80-29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ЧЕРНОГОЛОВКА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Отдел образования  Администрации муниципального образования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«Городской округ Черноголовка»</w:t>
            </w:r>
          </w:p>
        </w:tc>
        <w:tc>
          <w:tcPr>
            <w:tcW w:w="496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B73BA">
              <w:rPr>
                <w:sz w:val="24"/>
                <w:szCs w:val="24"/>
                <w:lang w:eastAsia="en-US"/>
              </w:rPr>
              <w:t>. Черноголовка, Институтский проспект, д.8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B73BA">
              <w:rPr>
                <w:sz w:val="24"/>
                <w:szCs w:val="24"/>
                <w:lang w:eastAsia="en-US"/>
              </w:rPr>
              <w:t>8-496-522-46-90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ЧЕХОВСКИЙ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Чеховского муниципального района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Чехов,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Дружбы, д. 21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8-496-722-15-75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ШАТУРСКИЙ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Шатурского муниципального района Московской области</w:t>
            </w:r>
          </w:p>
          <w:p w:rsidR="0064210C" w:rsidRPr="006B73BA" w:rsidRDefault="0064210C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>. Шатура,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 пл. Ленина д.2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8-496-452-22-61,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ШАХОВСКАЯ</w:t>
            </w:r>
          </w:p>
        </w:tc>
        <w:tc>
          <w:tcPr>
            <w:tcW w:w="5192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Шаховская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6B73BA">
              <w:rPr>
                <w:sz w:val="24"/>
                <w:szCs w:val="24"/>
              </w:rPr>
              <w:t>рп</w:t>
            </w:r>
            <w:proofErr w:type="spellEnd"/>
            <w:r w:rsidRPr="006B73BA">
              <w:rPr>
                <w:sz w:val="24"/>
                <w:szCs w:val="24"/>
              </w:rPr>
              <w:t xml:space="preserve">. Шаховская,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1-Советская, д. 25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8-496-373-38-30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lastRenderedPageBreak/>
              <w:t>ЩЕЛКОВСКИЙ</w:t>
            </w:r>
            <w:r w:rsidRPr="006B73BA">
              <w:rPr>
                <w:b/>
                <w:bCs/>
                <w:sz w:val="24"/>
                <w:szCs w:val="24"/>
              </w:rPr>
              <w:t xml:space="preserve"> </w:t>
            </w:r>
            <w:r w:rsidRPr="006B73BA">
              <w:rPr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Комитет по образованию Администрации Щёлковского муниципального района Московской области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 Щёлково,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Советская, д.3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8-496-566-73-63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8-496-566-81-53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развитием отраслей социальной сферы Администрации городского округа Электрогорск Московской области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Московской области,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 Электрогорск,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улица Кржижановского, дом 12, корпус 2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8-496-433-77-52</w:t>
            </w:r>
          </w:p>
        </w:tc>
      </w:tr>
      <w:tr w:rsidR="00F93F1E" w:rsidRPr="00A06B61" w:rsidTr="00E25ACE">
        <w:tc>
          <w:tcPr>
            <w:tcW w:w="2605" w:type="dxa"/>
            <w:vAlign w:val="center"/>
          </w:tcPr>
          <w:p w:rsidR="00F93F1E" w:rsidRPr="006B73BA" w:rsidRDefault="00F93F1E" w:rsidP="006B73B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B73BA">
              <w:rPr>
                <w:bCs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5192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Управление образования Администрации городского округа Электросталь</w:t>
            </w:r>
          </w:p>
        </w:tc>
        <w:tc>
          <w:tcPr>
            <w:tcW w:w="4961" w:type="dxa"/>
            <w:vAlign w:val="center"/>
          </w:tcPr>
          <w:p w:rsidR="00F93F1E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 xml:space="preserve">Московская область, </w:t>
            </w:r>
            <w:proofErr w:type="gramStart"/>
            <w:r w:rsidRPr="006B73BA">
              <w:rPr>
                <w:sz w:val="24"/>
                <w:szCs w:val="24"/>
              </w:rPr>
              <w:t>г</w:t>
            </w:r>
            <w:proofErr w:type="gramEnd"/>
            <w:r w:rsidRPr="006B73BA">
              <w:rPr>
                <w:sz w:val="24"/>
                <w:szCs w:val="24"/>
              </w:rPr>
              <w:t xml:space="preserve">. Электросталь, </w:t>
            </w:r>
          </w:p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ул. Мира, дом 5</w:t>
            </w:r>
          </w:p>
        </w:tc>
        <w:tc>
          <w:tcPr>
            <w:tcW w:w="2811" w:type="dxa"/>
            <w:vAlign w:val="center"/>
          </w:tcPr>
          <w:p w:rsidR="00F93F1E" w:rsidRPr="006B73BA" w:rsidRDefault="00F93F1E" w:rsidP="006B73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73BA">
              <w:rPr>
                <w:sz w:val="24"/>
                <w:szCs w:val="24"/>
              </w:rPr>
              <w:t>8-496-571-99-12</w:t>
            </w:r>
          </w:p>
        </w:tc>
      </w:tr>
    </w:tbl>
    <w:p w:rsidR="006371ED" w:rsidRPr="00A06B61" w:rsidRDefault="006371ED" w:rsidP="000E50DC">
      <w:pPr>
        <w:rPr>
          <w:sz w:val="24"/>
          <w:szCs w:val="24"/>
        </w:rPr>
      </w:pPr>
    </w:p>
    <w:sectPr w:rsidR="006371ED" w:rsidRPr="00A06B61" w:rsidSect="00E25AC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50DC"/>
    <w:rsid w:val="00014C21"/>
    <w:rsid w:val="00024861"/>
    <w:rsid w:val="00030C42"/>
    <w:rsid w:val="0004320B"/>
    <w:rsid w:val="000439A4"/>
    <w:rsid w:val="0005247C"/>
    <w:rsid w:val="00052F33"/>
    <w:rsid w:val="00076AA1"/>
    <w:rsid w:val="0007757F"/>
    <w:rsid w:val="000C5CC0"/>
    <w:rsid w:val="000D3A71"/>
    <w:rsid w:val="000D65AB"/>
    <w:rsid w:val="000E50DC"/>
    <w:rsid w:val="001129B5"/>
    <w:rsid w:val="00112DCE"/>
    <w:rsid w:val="00112DD4"/>
    <w:rsid w:val="0012063F"/>
    <w:rsid w:val="00140D01"/>
    <w:rsid w:val="00160CCE"/>
    <w:rsid w:val="001731C8"/>
    <w:rsid w:val="001764A6"/>
    <w:rsid w:val="001D430D"/>
    <w:rsid w:val="001E0AD4"/>
    <w:rsid w:val="001F4843"/>
    <w:rsid w:val="00201243"/>
    <w:rsid w:val="0021214F"/>
    <w:rsid w:val="00213D34"/>
    <w:rsid w:val="00215A4F"/>
    <w:rsid w:val="00245BCE"/>
    <w:rsid w:val="002516E9"/>
    <w:rsid w:val="00284EC8"/>
    <w:rsid w:val="002D5AA8"/>
    <w:rsid w:val="002F1C67"/>
    <w:rsid w:val="002F31A6"/>
    <w:rsid w:val="00332A10"/>
    <w:rsid w:val="003433D6"/>
    <w:rsid w:val="003741F1"/>
    <w:rsid w:val="00380529"/>
    <w:rsid w:val="00383534"/>
    <w:rsid w:val="003B064E"/>
    <w:rsid w:val="003B161D"/>
    <w:rsid w:val="003B1CAB"/>
    <w:rsid w:val="003B56F9"/>
    <w:rsid w:val="003D5CC1"/>
    <w:rsid w:val="003F14EC"/>
    <w:rsid w:val="004055AD"/>
    <w:rsid w:val="00417C87"/>
    <w:rsid w:val="004312B7"/>
    <w:rsid w:val="0043456B"/>
    <w:rsid w:val="00447ACC"/>
    <w:rsid w:val="004565B1"/>
    <w:rsid w:val="00457578"/>
    <w:rsid w:val="004665C1"/>
    <w:rsid w:val="00472713"/>
    <w:rsid w:val="00474ED6"/>
    <w:rsid w:val="004779F3"/>
    <w:rsid w:val="00483674"/>
    <w:rsid w:val="0048398E"/>
    <w:rsid w:val="00490219"/>
    <w:rsid w:val="004946DA"/>
    <w:rsid w:val="00497F72"/>
    <w:rsid w:val="004A317F"/>
    <w:rsid w:val="004A7061"/>
    <w:rsid w:val="004B7C42"/>
    <w:rsid w:val="004C29EA"/>
    <w:rsid w:val="004C7E3C"/>
    <w:rsid w:val="004D6537"/>
    <w:rsid w:val="004F56ED"/>
    <w:rsid w:val="004F65B3"/>
    <w:rsid w:val="00521CB5"/>
    <w:rsid w:val="00543A22"/>
    <w:rsid w:val="00546E40"/>
    <w:rsid w:val="00551576"/>
    <w:rsid w:val="00552079"/>
    <w:rsid w:val="00555EEE"/>
    <w:rsid w:val="005578D1"/>
    <w:rsid w:val="005637A9"/>
    <w:rsid w:val="00573B69"/>
    <w:rsid w:val="005873E3"/>
    <w:rsid w:val="00594754"/>
    <w:rsid w:val="00597940"/>
    <w:rsid w:val="005A063B"/>
    <w:rsid w:val="005A1C82"/>
    <w:rsid w:val="005B0930"/>
    <w:rsid w:val="005B1A9A"/>
    <w:rsid w:val="005B28C1"/>
    <w:rsid w:val="005E1234"/>
    <w:rsid w:val="005E6D13"/>
    <w:rsid w:val="005F55F3"/>
    <w:rsid w:val="005F60A0"/>
    <w:rsid w:val="005F703A"/>
    <w:rsid w:val="006029CB"/>
    <w:rsid w:val="006035D4"/>
    <w:rsid w:val="00636231"/>
    <w:rsid w:val="006371ED"/>
    <w:rsid w:val="006419A7"/>
    <w:rsid w:val="0064210C"/>
    <w:rsid w:val="00644C8D"/>
    <w:rsid w:val="006734A5"/>
    <w:rsid w:val="00675BB7"/>
    <w:rsid w:val="00682C8E"/>
    <w:rsid w:val="00684139"/>
    <w:rsid w:val="006B73BA"/>
    <w:rsid w:val="006C1A65"/>
    <w:rsid w:val="006E0D61"/>
    <w:rsid w:val="006F5641"/>
    <w:rsid w:val="006F7CAC"/>
    <w:rsid w:val="00714F18"/>
    <w:rsid w:val="0072051F"/>
    <w:rsid w:val="00721907"/>
    <w:rsid w:val="0073516A"/>
    <w:rsid w:val="007360A1"/>
    <w:rsid w:val="007661A4"/>
    <w:rsid w:val="007672FD"/>
    <w:rsid w:val="00791477"/>
    <w:rsid w:val="00792C92"/>
    <w:rsid w:val="007A2E43"/>
    <w:rsid w:val="007B5C83"/>
    <w:rsid w:val="007C3BF0"/>
    <w:rsid w:val="007F4340"/>
    <w:rsid w:val="007F6829"/>
    <w:rsid w:val="00807E46"/>
    <w:rsid w:val="00822104"/>
    <w:rsid w:val="00824F40"/>
    <w:rsid w:val="00840DE5"/>
    <w:rsid w:val="00841EAA"/>
    <w:rsid w:val="008460AF"/>
    <w:rsid w:val="00846A8C"/>
    <w:rsid w:val="008505CE"/>
    <w:rsid w:val="00853075"/>
    <w:rsid w:val="00861064"/>
    <w:rsid w:val="008705CB"/>
    <w:rsid w:val="00876F61"/>
    <w:rsid w:val="008E690B"/>
    <w:rsid w:val="008F5459"/>
    <w:rsid w:val="008F7289"/>
    <w:rsid w:val="00913C62"/>
    <w:rsid w:val="00922D81"/>
    <w:rsid w:val="00926A93"/>
    <w:rsid w:val="00931876"/>
    <w:rsid w:val="00947155"/>
    <w:rsid w:val="00977376"/>
    <w:rsid w:val="009B74E8"/>
    <w:rsid w:val="009B7D10"/>
    <w:rsid w:val="009C640D"/>
    <w:rsid w:val="009E2653"/>
    <w:rsid w:val="00A06B61"/>
    <w:rsid w:val="00A0729D"/>
    <w:rsid w:val="00A13E76"/>
    <w:rsid w:val="00A41114"/>
    <w:rsid w:val="00A8676E"/>
    <w:rsid w:val="00A95790"/>
    <w:rsid w:val="00AD714C"/>
    <w:rsid w:val="00B1340D"/>
    <w:rsid w:val="00B1598C"/>
    <w:rsid w:val="00B378D1"/>
    <w:rsid w:val="00B40D4D"/>
    <w:rsid w:val="00B42F32"/>
    <w:rsid w:val="00B532F0"/>
    <w:rsid w:val="00B53B03"/>
    <w:rsid w:val="00B57846"/>
    <w:rsid w:val="00B83487"/>
    <w:rsid w:val="00B8543D"/>
    <w:rsid w:val="00B907F9"/>
    <w:rsid w:val="00BB793E"/>
    <w:rsid w:val="00BC5A48"/>
    <w:rsid w:val="00BD0BB2"/>
    <w:rsid w:val="00BF232F"/>
    <w:rsid w:val="00C02A0C"/>
    <w:rsid w:val="00C204F2"/>
    <w:rsid w:val="00C4146D"/>
    <w:rsid w:val="00C455B4"/>
    <w:rsid w:val="00C577CE"/>
    <w:rsid w:val="00C96BC2"/>
    <w:rsid w:val="00CA574B"/>
    <w:rsid w:val="00CE78F4"/>
    <w:rsid w:val="00CF02A6"/>
    <w:rsid w:val="00CF31B9"/>
    <w:rsid w:val="00D02D69"/>
    <w:rsid w:val="00D0763E"/>
    <w:rsid w:val="00D11DE0"/>
    <w:rsid w:val="00D25D66"/>
    <w:rsid w:val="00D30635"/>
    <w:rsid w:val="00D40844"/>
    <w:rsid w:val="00D5211A"/>
    <w:rsid w:val="00D632A5"/>
    <w:rsid w:val="00D75C16"/>
    <w:rsid w:val="00D86868"/>
    <w:rsid w:val="00D943E3"/>
    <w:rsid w:val="00DA68C4"/>
    <w:rsid w:val="00DB2950"/>
    <w:rsid w:val="00DC3628"/>
    <w:rsid w:val="00DC71A0"/>
    <w:rsid w:val="00DD3516"/>
    <w:rsid w:val="00DF796D"/>
    <w:rsid w:val="00E04870"/>
    <w:rsid w:val="00E122E8"/>
    <w:rsid w:val="00E25ACE"/>
    <w:rsid w:val="00E33692"/>
    <w:rsid w:val="00E63752"/>
    <w:rsid w:val="00E64C2B"/>
    <w:rsid w:val="00E76730"/>
    <w:rsid w:val="00E933B7"/>
    <w:rsid w:val="00E94137"/>
    <w:rsid w:val="00EB2FE0"/>
    <w:rsid w:val="00EB5843"/>
    <w:rsid w:val="00EC2AF5"/>
    <w:rsid w:val="00EC3210"/>
    <w:rsid w:val="00EC50BB"/>
    <w:rsid w:val="00ED1CFB"/>
    <w:rsid w:val="00EE301A"/>
    <w:rsid w:val="00EE64A8"/>
    <w:rsid w:val="00EF4127"/>
    <w:rsid w:val="00F12312"/>
    <w:rsid w:val="00F15620"/>
    <w:rsid w:val="00F16727"/>
    <w:rsid w:val="00F27CFB"/>
    <w:rsid w:val="00F33201"/>
    <w:rsid w:val="00F3654B"/>
    <w:rsid w:val="00F41BB4"/>
    <w:rsid w:val="00F5025B"/>
    <w:rsid w:val="00F72EAD"/>
    <w:rsid w:val="00F93F1E"/>
    <w:rsid w:val="00F95207"/>
    <w:rsid w:val="00F965A5"/>
    <w:rsid w:val="00FC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50DC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E50DC"/>
    <w:pPr>
      <w:keepNext/>
      <w:widowControl/>
      <w:autoSpaceDE/>
      <w:autoSpaceDN/>
      <w:adjustRightInd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0E50DC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E50DC"/>
    <w:rPr>
      <w:rFonts w:eastAsia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0DC"/>
    <w:rPr>
      <w:rFonts w:eastAsia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0E50D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E50DC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50DC"/>
    <w:rPr>
      <w:rFonts w:eastAsia="Times New Roman"/>
      <w:b/>
      <w:bCs/>
      <w:szCs w:val="24"/>
      <w:lang w:eastAsia="ru-RU"/>
    </w:rPr>
  </w:style>
  <w:style w:type="paragraph" w:customStyle="1" w:styleId="31">
    <w:name w:val="Основной текст 31"/>
    <w:basedOn w:val="a"/>
    <w:rsid w:val="008F7289"/>
    <w:pPr>
      <w:widowControl/>
      <w:suppressAutoHyphens/>
      <w:autoSpaceDE/>
      <w:autoSpaceDN/>
      <w:adjustRightInd/>
    </w:pPr>
    <w:rPr>
      <w:kern w:val="1"/>
      <w:sz w:val="28"/>
      <w:lang w:eastAsia="ar-SA"/>
    </w:rPr>
  </w:style>
  <w:style w:type="paragraph" w:styleId="a6">
    <w:name w:val="Title"/>
    <w:basedOn w:val="a"/>
    <w:link w:val="a7"/>
    <w:qFormat/>
    <w:rsid w:val="00076AA1"/>
    <w:pPr>
      <w:widowControl/>
      <w:autoSpaceDE/>
      <w:autoSpaceDN/>
      <w:adjustRightInd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76AA1"/>
    <w:rPr>
      <w:rFonts w:eastAsia="Times New Roman"/>
      <w:b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3B1C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Без интервала1"/>
    <w:rsid w:val="00D632A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9">
    <w:name w:val="Знак Знак Знак Знак"/>
    <w:basedOn w:val="a"/>
    <w:rsid w:val="00A13E7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C02A0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6A93"/>
  </w:style>
  <w:style w:type="paragraph" w:customStyle="1" w:styleId="ab">
    <w:name w:val="Знак Знак Знак Знак"/>
    <w:basedOn w:val="a"/>
    <w:rsid w:val="0079147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219</cp:revision>
  <dcterms:created xsi:type="dcterms:W3CDTF">2015-10-02T12:56:00Z</dcterms:created>
  <dcterms:modified xsi:type="dcterms:W3CDTF">2016-09-21T08:15:00Z</dcterms:modified>
</cp:coreProperties>
</file>